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29" w:rsidRPr="00D63B29" w:rsidRDefault="00D63B29" w:rsidP="00611C40">
      <w:pPr>
        <w:tabs>
          <w:tab w:val="center" w:pos="4702"/>
          <w:tab w:val="left" w:pos="7407"/>
        </w:tabs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PROYECTO</w:t>
      </w:r>
      <w:r w:rsidR="00611C40">
        <w:rPr>
          <w:rFonts w:asciiTheme="minorHAnsi" w:hAnsiTheme="minorHAnsi" w:cs="Arial"/>
          <w:b/>
          <w:bCs/>
          <w:sz w:val="20"/>
          <w:szCs w:val="20"/>
        </w:rPr>
        <w:t xml:space="preserve"> DE INVESTIGACIÓN</w:t>
      </w:r>
      <w:r w:rsidRPr="00D63B29">
        <w:rPr>
          <w:rFonts w:asciiTheme="minorHAnsi" w:hAnsiTheme="minorHAnsi" w:cs="Arial"/>
          <w:b/>
          <w:bCs/>
          <w:sz w:val="20"/>
          <w:szCs w:val="20"/>
        </w:rPr>
        <w:t xml:space="preserve"> 2019</w:t>
      </w:r>
    </w:p>
    <w:p w:rsidR="00D63B29" w:rsidRPr="00D63B29" w:rsidRDefault="00275CA9" w:rsidP="00611C40">
      <w:pPr>
        <w:tabs>
          <w:tab w:val="center" w:pos="4702"/>
          <w:tab w:val="left" w:pos="7407"/>
        </w:tabs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CONVENIO DE BECA “SAINT EXUPÉRY</w:t>
      </w:r>
      <w:r w:rsidR="00D63B29" w:rsidRPr="00D63B29">
        <w:rPr>
          <w:rFonts w:asciiTheme="minorHAnsi" w:hAnsiTheme="minorHAnsi" w:cs="Arial"/>
          <w:b/>
          <w:bCs/>
          <w:sz w:val="20"/>
          <w:szCs w:val="20"/>
        </w:rPr>
        <w:t>”</w:t>
      </w:r>
    </w:p>
    <w:p w:rsidR="00A532CA" w:rsidRPr="00611C40" w:rsidRDefault="00A532CA" w:rsidP="00611C40">
      <w:pPr>
        <w:tabs>
          <w:tab w:val="center" w:pos="4702"/>
          <w:tab w:val="left" w:pos="7407"/>
        </w:tabs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F537A" w:rsidRPr="005A2EE9" w:rsidRDefault="00F73E5B" w:rsidP="003F537A">
      <w:pPr>
        <w:spacing w:before="240" w:after="240" w:line="276" w:lineRule="auto"/>
        <w:jc w:val="both"/>
        <w:rPr>
          <w:rFonts w:asciiTheme="minorHAnsi" w:hAnsiTheme="minorHAnsi" w:cs="Arial"/>
          <w:i/>
          <w:color w:val="0000FF"/>
          <w:sz w:val="20"/>
          <w:szCs w:val="20"/>
        </w:rPr>
      </w:pPr>
      <w:r w:rsidRPr="005A2EE9">
        <w:rPr>
          <w:rFonts w:asciiTheme="minorHAnsi" w:hAnsiTheme="minorHAnsi" w:cs="Calibri"/>
          <w:i/>
          <w:iCs/>
          <w:color w:val="0000FF"/>
          <w:sz w:val="20"/>
          <w:szCs w:val="20"/>
        </w:rPr>
        <w:t xml:space="preserve">Instrucciones: </w:t>
      </w:r>
      <w:r w:rsidRPr="005A2EE9">
        <w:rPr>
          <w:rFonts w:asciiTheme="minorHAnsi" w:hAnsiTheme="minorHAns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5A2EE9">
        <w:rPr>
          <w:rFonts w:asciiTheme="minorHAnsi" w:hAnsiTheme="minorHAns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r w:rsidRPr="005A2EE9">
        <w:rPr>
          <w:rFonts w:asciiTheme="minorHAnsi" w:hAnsiTheme="minorHAnsi" w:cs="Calibri"/>
          <w:sz w:val="20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5A2EE9">
        <w:rPr>
          <w:rFonts w:asciiTheme="minorHAnsi" w:hAnsiTheme="minorHAnsi" w:cs="Calibri"/>
          <w:sz w:val="20"/>
          <w:szCs w:val="20"/>
        </w:rPr>
        <w:instrText xml:space="preserve"> FORMCHECKBOX </w:instrText>
      </w:r>
      <w:r w:rsidR="00275CA9">
        <w:rPr>
          <w:rFonts w:asciiTheme="minorHAnsi" w:hAnsiTheme="minorHAnsi" w:cs="Calibri"/>
          <w:sz w:val="20"/>
          <w:szCs w:val="20"/>
        </w:rPr>
      </w:r>
      <w:r w:rsidR="00275CA9">
        <w:rPr>
          <w:rFonts w:asciiTheme="minorHAnsi" w:hAnsiTheme="minorHAnsi" w:cs="Calibri"/>
          <w:sz w:val="20"/>
          <w:szCs w:val="20"/>
        </w:rPr>
        <w:fldChar w:fldCharType="separate"/>
      </w:r>
      <w:r w:rsidRPr="005A2EE9">
        <w:rPr>
          <w:rFonts w:asciiTheme="minorHAnsi" w:hAnsiTheme="minorHAnsi" w:cs="Calibri"/>
          <w:sz w:val="20"/>
          <w:szCs w:val="20"/>
        </w:rPr>
        <w:fldChar w:fldCharType="end"/>
      </w:r>
      <w:r w:rsidRPr="005A2EE9">
        <w:rPr>
          <w:rFonts w:asciiTheme="minorHAnsi" w:hAnsiTheme="minorHAnsi" w:cs="Calibri"/>
          <w:i/>
          <w:iCs/>
          <w:color w:val="0000FF"/>
          <w:sz w:val="20"/>
          <w:szCs w:val="20"/>
        </w:rPr>
        <w:t>” se marcan y se desmarcan “</w:t>
      </w:r>
      <w:r w:rsidRPr="005A2EE9">
        <w:rPr>
          <w:rFonts w:asciiTheme="minorHAnsi" w:hAnsiTheme="minorHAnsi" w:cs="Calibri"/>
          <w:sz w:val="20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EE9">
        <w:rPr>
          <w:rFonts w:asciiTheme="minorHAnsi" w:hAnsiTheme="minorHAnsi" w:cs="Calibri"/>
          <w:sz w:val="20"/>
          <w:szCs w:val="20"/>
        </w:rPr>
        <w:instrText xml:space="preserve"> FORMCHECKBOX </w:instrText>
      </w:r>
      <w:r w:rsidR="00275CA9">
        <w:rPr>
          <w:rFonts w:asciiTheme="minorHAnsi" w:hAnsiTheme="minorHAnsi" w:cs="Calibri"/>
          <w:sz w:val="20"/>
          <w:szCs w:val="20"/>
        </w:rPr>
      </w:r>
      <w:r w:rsidR="00275CA9">
        <w:rPr>
          <w:rFonts w:asciiTheme="minorHAnsi" w:hAnsiTheme="minorHAnsi" w:cs="Calibri"/>
          <w:sz w:val="20"/>
          <w:szCs w:val="20"/>
        </w:rPr>
        <w:fldChar w:fldCharType="separate"/>
      </w:r>
      <w:r w:rsidRPr="005A2EE9">
        <w:rPr>
          <w:rFonts w:asciiTheme="minorHAnsi" w:hAnsiTheme="minorHAnsi" w:cs="Calibri"/>
          <w:sz w:val="20"/>
          <w:szCs w:val="20"/>
        </w:rPr>
        <w:fldChar w:fldCharType="end"/>
      </w:r>
      <w:r w:rsidRPr="005A2EE9">
        <w:rPr>
          <w:rFonts w:asciiTheme="minorHAnsi" w:hAnsiTheme="minorHAnsi" w:cs="Calibri"/>
          <w:i/>
          <w:iCs/>
          <w:color w:val="0000FF"/>
          <w:sz w:val="20"/>
          <w:szCs w:val="20"/>
        </w:rPr>
        <w:t>” al hacer clic en ellas. Este formulario se visualiza y se completa óptimamente en el entorno de Windows.</w:t>
      </w:r>
    </w:p>
    <w:p w:rsidR="00A20D86" w:rsidRPr="005A2EE9" w:rsidRDefault="00A20D86" w:rsidP="00231112">
      <w:pPr>
        <w:spacing w:before="240" w:line="276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0D86" w:rsidRPr="005A2EE9" w:rsidTr="00400275">
        <w:trPr>
          <w:trHeight w:val="20"/>
        </w:trPr>
        <w:tc>
          <w:tcPr>
            <w:tcW w:w="10207" w:type="dxa"/>
            <w:vAlign w:val="center"/>
          </w:tcPr>
          <w:p w:rsidR="00A20D86" w:rsidRPr="005A2EE9" w:rsidRDefault="00A20D86" w:rsidP="009E7B56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INFORMACIÓN DEL PROYECTO DE INVESTIGACIÓN A REALIZAR: 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Extensión máxima: </w:t>
            </w:r>
            <w:r w:rsidR="009E7B56" w:rsidRPr="005A2EE9">
              <w:rPr>
                <w:rFonts w:asciiTheme="minorHAnsi" w:hAnsiTheme="minorHAnsi"/>
                <w:sz w:val="20"/>
                <w:szCs w:val="20"/>
                <w:lang w:val="es-AR"/>
              </w:rPr>
              <w:t>10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carillas, incluida la presente.</w:t>
            </w:r>
          </w:p>
        </w:tc>
      </w:tr>
      <w:tr w:rsidR="00A20D86" w:rsidRPr="005A2EE9" w:rsidTr="00400275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96451" w:rsidRPr="005A2EE9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Título del proyecto</w:t>
            </w:r>
            <w:r w:rsidR="004024FD" w:rsidRPr="005A2EE9">
              <w:rPr>
                <w:rFonts w:asciiTheme="minorHAnsi" w:hAnsiTheme="minorHAnsi" w:cs="Arial"/>
                <w:sz w:val="20"/>
                <w:szCs w:val="20"/>
              </w:rPr>
              <w:t xml:space="preserve"> (en español)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A20D86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C96451" w:rsidRPr="00876E2E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Disciplina</w:t>
            </w:r>
            <w:r w:rsidR="00C96451" w:rsidRPr="005A2EE9">
              <w:rPr>
                <w:rFonts w:asciiTheme="minorHAnsi" w:hAnsiTheme="minorHAnsi" w:cs="Arial"/>
                <w:sz w:val="20"/>
                <w:szCs w:val="20"/>
              </w:rPr>
              <w:t xml:space="preserve"> Académica </w:t>
            </w:r>
            <w:r w:rsidR="00C96451" w:rsidRPr="005A2EE9">
              <w:rPr>
                <w:rFonts w:asciiTheme="minorHAnsi" w:hAnsiTheme="minorHAnsi"/>
                <w:i/>
                <w:color w:val="0000FF"/>
                <w:sz w:val="20"/>
                <w:szCs w:val="20"/>
                <w:lang w:val="es-AR"/>
              </w:rPr>
              <w:t>(seleccione la que mejor describa los aspectos principales del Proyecto):</w:t>
            </w:r>
          </w:p>
          <w:p w:rsidR="00876E2E" w:rsidRPr="005A2EE9" w:rsidRDefault="00876E2E" w:rsidP="00876E2E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C96451" w:rsidRPr="005A2EE9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Especialidad</w:t>
            </w:r>
            <w:r w:rsidR="00C96451" w:rsidRPr="005A2EE9">
              <w:rPr>
                <w:rFonts w:asciiTheme="minorHAnsi" w:hAnsiTheme="minorHAnsi" w:cs="Arial"/>
                <w:sz w:val="20"/>
                <w:szCs w:val="20"/>
              </w:rPr>
              <w:t xml:space="preserve">/es </w:t>
            </w:r>
            <w:r w:rsidR="00C96451" w:rsidRPr="005A2EE9">
              <w:rPr>
                <w:rFonts w:asciiTheme="minorHAnsi" w:hAnsiTheme="minorHAnsi"/>
                <w:color w:val="0000FF"/>
                <w:sz w:val="20"/>
                <w:szCs w:val="20"/>
                <w:lang w:val="es-AR"/>
              </w:rPr>
              <w:t>(enuncie las áreas de su especialización dentro de la disciplina académica seleccionada):</w:t>
            </w:r>
          </w:p>
          <w:p w:rsidR="00A20D86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A20D86" w:rsidRPr="005A2EE9" w:rsidRDefault="002F364E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Duración </w:t>
            </w:r>
            <w:r w:rsidR="00611C40">
              <w:rPr>
                <w:rFonts w:asciiTheme="minorHAnsi" w:hAnsiTheme="minorHAnsi" w:cs="Arial"/>
                <w:sz w:val="20"/>
                <w:szCs w:val="20"/>
              </w:rPr>
              <w:t>(puede ser</w:t>
            </w:r>
            <w:r w:rsidR="00E93BE6">
              <w:rPr>
                <w:rFonts w:asciiTheme="minorHAnsi" w:hAnsiTheme="minorHAnsi" w:cs="Arial"/>
                <w:sz w:val="20"/>
                <w:szCs w:val="20"/>
              </w:rPr>
              <w:t xml:space="preserve"> dos, tres o cuatro meses)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20D86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Fechas de realización (entre el 01/09/2019 y el 31/</w:t>
            </w:r>
            <w:r w:rsidR="00876E2E">
              <w:rPr>
                <w:rFonts w:asciiTheme="minorHAnsi" w:hAnsiTheme="minorHAnsi" w:cs="Arial"/>
                <w:sz w:val="20"/>
                <w:szCs w:val="20"/>
              </w:rPr>
              <w:t>12/2019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):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dd/mm/aaaa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 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dd/mm/aaaa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A20D86" w:rsidRPr="005A2EE9" w:rsidRDefault="00A20D86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Marco académico: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¿El proyecto guarda relación con su tesis de doctorado?</w:t>
            </w:r>
            <w:r w:rsidRPr="005A2E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 xml:space="preserve">(clic para X)  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75CA9">
              <w:rPr>
                <w:rFonts w:asciiTheme="minorHAnsi" w:hAnsiTheme="minorHAnsi" w:cs="Arial"/>
                <w:sz w:val="20"/>
                <w:szCs w:val="20"/>
              </w:rPr>
            </w:r>
            <w:r w:rsidR="00275CA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275CA9">
              <w:rPr>
                <w:rFonts w:asciiTheme="minorHAnsi" w:hAnsiTheme="minorHAnsi" w:cs="Arial"/>
                <w:sz w:val="20"/>
                <w:szCs w:val="20"/>
              </w:rPr>
            </w:r>
            <w:r w:rsidR="00275CA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A2EE9">
              <w:rPr>
                <w:rFonts w:asciiTheme="minorHAnsi" w:hAnsiTheme="minorHAnsi" w:cs="Arial"/>
                <w:i/>
                <w:color w:val="0000FF"/>
                <w:sz w:val="20"/>
                <w:szCs w:val="20"/>
              </w:rPr>
              <w:t xml:space="preserve"> </w:t>
            </w:r>
          </w:p>
          <w:p w:rsidR="00C96451" w:rsidRPr="005A2EE9" w:rsidRDefault="00A20D86" w:rsidP="001B4945">
            <w:pPr>
              <w:pStyle w:val="Prrafodelista"/>
              <w:spacing w:line="276" w:lineRule="auto"/>
              <w:ind w:left="356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En caso afirmativo explique cuál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A20D86" w:rsidRPr="005A2EE9" w:rsidTr="00400275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96451" w:rsidRPr="005A2EE9" w:rsidRDefault="00C96451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>Formulación del proyecto:</w:t>
            </w:r>
          </w:p>
          <w:p w:rsidR="00A20D86" w:rsidRPr="005A2EE9" w:rsidRDefault="00C96451" w:rsidP="00400275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 xml:space="preserve"> </w:t>
            </w:r>
            <w:r w:rsidR="00A20D86" w:rsidRPr="005A2EE9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="00A20D86" w:rsidRPr="005A2EE9">
              <w:rPr>
                <w:rFonts w:asciiTheme="minorHAnsi" w:hAnsiTheme="minorHAnsi"/>
                <w:spacing w:val="0"/>
                <w:lang w:val="es-AR"/>
              </w:rPr>
              <w:t xml:space="preserve">: </w:t>
            </w:r>
            <w:r w:rsidR="00611C40">
              <w:rPr>
                <w:rFonts w:asciiTheme="minorHAnsi" w:hAnsiTheme="minorHAnsi"/>
                <w:spacing w:val="0"/>
                <w:lang w:val="es-AR"/>
              </w:rPr>
              <w:t xml:space="preserve">sintetizar </w:t>
            </w:r>
            <w:r w:rsidR="00A20D86" w:rsidRPr="005A2EE9">
              <w:rPr>
                <w:rFonts w:asciiTheme="minorHAnsi" w:hAnsiTheme="minorHAnsi"/>
                <w:spacing w:val="0"/>
                <w:lang w:val="es-AR"/>
              </w:rPr>
              <w:t xml:space="preserve">el estado de la cuestión, en materia de investigaciones que preceden a la suya en la misma 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  </w:t>
            </w:r>
            <w:r w:rsidR="00A20D86" w:rsidRPr="005A2EE9">
              <w:rPr>
                <w:rFonts w:asciiTheme="minorHAnsi" w:hAnsiTheme="minorHAnsi"/>
                <w:spacing w:val="0"/>
                <w:lang w:val="es-AR"/>
              </w:rPr>
              <w:t xml:space="preserve">temática. </w:t>
            </w:r>
          </w:p>
          <w:p w:rsidR="00A20D86" w:rsidRPr="005A2EE9" w:rsidRDefault="00A20D86" w:rsidP="00400275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20D86" w:rsidRPr="005A2EE9" w:rsidTr="005A2EE9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A20D86" w:rsidRPr="005A2EE9" w:rsidRDefault="00A20D86" w:rsidP="00400275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="00611C40">
              <w:rPr>
                <w:rFonts w:asciiTheme="minorHAnsi" w:hAnsiTheme="minorHAnsi"/>
                <w:spacing w:val="0"/>
                <w:lang w:val="es-AR"/>
              </w:rPr>
              <w:t>: Detallar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los objetivos del proyecto y la metodología a seguir en la investigación. </w:t>
            </w:r>
          </w:p>
          <w:p w:rsidR="00A20D86" w:rsidRPr="005A2EE9" w:rsidRDefault="00A20D86" w:rsidP="00400275">
            <w:pPr>
              <w:spacing w:before="120" w:after="120" w:line="276" w:lineRule="auto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20D86" w:rsidRPr="005A2EE9" w:rsidTr="00C96451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2F364E" w:rsidRPr="005A2EE9" w:rsidRDefault="00A20D86" w:rsidP="002F364E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="00611C40">
              <w:rPr>
                <w:rFonts w:asciiTheme="minorHAnsi" w:hAnsiTheme="minorHAnsi"/>
                <w:spacing w:val="0"/>
                <w:lang w:val="es-AR"/>
              </w:rPr>
              <w:t>: Informar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el cronograma de actividades que espera realizar durante el proyecto </w:t>
            </w:r>
          </w:p>
          <w:p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96451" w:rsidRPr="005A2EE9" w:rsidTr="00C96451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96451" w:rsidRPr="005A2EE9" w:rsidRDefault="00C96451" w:rsidP="00C96451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>D</w:t>
            </w: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. Justificación</w:t>
            </w:r>
            <w:r w:rsidR="00611C40">
              <w:rPr>
                <w:rFonts w:asciiTheme="minorHAnsi" w:hAnsiTheme="minorHAnsi"/>
                <w:spacing w:val="0"/>
                <w:lang w:val="es-AR"/>
              </w:rPr>
              <w:t>: Argumentar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la importancia de la realización de este proyecto en el país de destino y particularmente en la institución anfitriona. </w:t>
            </w:r>
          </w:p>
          <w:p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i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96451" w:rsidRPr="005A2EE9" w:rsidTr="00C96451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96451" w:rsidRPr="005A2EE9" w:rsidRDefault="00C96451" w:rsidP="00C96451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>E.</w:t>
            </w: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 xml:space="preserve"> Impacto</w:t>
            </w:r>
            <w:r w:rsidR="00611C40">
              <w:rPr>
                <w:rFonts w:asciiTheme="minorHAnsi" w:hAnsiTheme="minorHAnsi"/>
                <w:spacing w:val="0"/>
                <w:lang w:val="es-AR"/>
              </w:rPr>
              <w:t>: Enunciar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los resultados objetivamente comprobables que espera alcanzar en los meses de la investigación y cómo estos incidirán en el campo de su especialidad al regresar al país de origen. </w:t>
            </w:r>
          </w:p>
          <w:p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96451" w:rsidRPr="005A2EE9" w:rsidTr="00CB58F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96451" w:rsidRPr="005A2EE9" w:rsidRDefault="00C96451" w:rsidP="00C96451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F. </w:t>
            </w: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Bibliografía:</w:t>
            </w:r>
            <w:r w:rsidR="00611C40">
              <w:rPr>
                <w:rFonts w:asciiTheme="minorHAnsi" w:hAnsiTheme="minorHAnsi"/>
                <w:spacing w:val="0"/>
                <w:lang w:val="es-AR"/>
              </w:rPr>
              <w:t xml:space="preserve"> Indicar</w:t>
            </w: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 en el formato tradicional de las citas académicas, las fuentes más importantes que haya utilizado para elaborar su proyecto de investigación.</w:t>
            </w:r>
          </w:p>
          <w:p w:rsidR="00C96451" w:rsidRPr="005A2EE9" w:rsidRDefault="00C96451" w:rsidP="001B494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B58FD" w:rsidRPr="005A2EE9" w:rsidTr="005A2EE9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B58FD" w:rsidRPr="005A2EE9" w:rsidRDefault="00CB58FD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>Identifica</w:t>
            </w:r>
            <w:r w:rsidR="00611C40">
              <w:rPr>
                <w:rFonts w:asciiTheme="minorHAnsi" w:hAnsiTheme="minorHAnsi"/>
                <w:sz w:val="20"/>
                <w:szCs w:val="20"/>
                <w:lang w:val="es-AR"/>
              </w:rPr>
              <w:t>ción de referencias: Identificar y proporcionar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información de contacto de las dos personas que firmaron las 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cartas de recomendación solicitadas en el Reglamento de la Convocatoria. Los referentes entregarán las cartas al postulante, quien deberá escanearlas para enviarlas en formato electrónico como se indica.</w:t>
            </w:r>
          </w:p>
          <w:p w:rsidR="001B4945" w:rsidRPr="005A2EE9" w:rsidRDefault="001B4945" w:rsidP="00DD1EBF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i/>
                <w:spacing w:val="0"/>
                <w:lang w:val="es-AR"/>
              </w:rPr>
              <w:t>Nombre/s y Apellido/s, cargo, institución, correo electrónico y números de teléfono</w:t>
            </w:r>
          </w:p>
          <w:p w:rsidR="001B4945" w:rsidRPr="005A2EE9" w:rsidRDefault="005A2EE9" w:rsidP="005A2EE9">
            <w:pPr>
              <w:spacing w:before="120" w:after="120" w:line="276" w:lineRule="auto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t xml:space="preserve">7.1. 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1B4945"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CB58FD" w:rsidRPr="005A2EE9" w:rsidRDefault="005A2EE9" w:rsidP="005A2EE9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5A2EE9">
              <w:rPr>
                <w:rFonts w:asciiTheme="minorHAnsi" w:hAnsiTheme="minorHAnsi"/>
                <w:spacing w:val="0"/>
                <w:lang w:val="es-AR"/>
              </w:rPr>
              <w:t xml:space="preserve">7.2. 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instrText xml:space="preserve"> FORMTEXT </w:instrTex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fldChar w:fldCharType="separate"/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t> </w:t>
            </w:r>
            <w:r w:rsidR="001B4945" w:rsidRPr="005A2EE9">
              <w:rPr>
                <w:rFonts w:asciiTheme="minorHAnsi" w:hAnsiTheme="minorHAnsi" w:cs="Arial"/>
                <w:spacing w:val="0"/>
                <w:lang w:val="es-ES" w:eastAsia="es-ES"/>
              </w:rPr>
              <w:fldChar w:fldCharType="end"/>
            </w:r>
          </w:p>
        </w:tc>
      </w:tr>
      <w:tr w:rsidR="00CB58FD" w:rsidRPr="005A2EE9" w:rsidTr="005A2EE9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B58FD" w:rsidRPr="005A2EE9" w:rsidRDefault="00CB58FD" w:rsidP="001B4945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56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Identificación de</w:t>
            </w:r>
            <w:r w:rsidR="00611C4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la institución anfitriona de la</w:t>
            </w:r>
            <w:r w:rsidRPr="005A2EE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estancia de investigación: Complete la información requerida </w:t>
            </w:r>
          </w:p>
          <w:p w:rsidR="001B4945" w:rsidRPr="005A2EE9" w:rsidRDefault="001B4945" w:rsidP="00DD1EBF">
            <w:pPr>
              <w:pStyle w:val="TypewrittenForm"/>
              <w:tabs>
                <w:tab w:val="clear" w:pos="360"/>
                <w:tab w:val="left" w:pos="-3445"/>
              </w:tabs>
              <w:spacing w:after="0" w:line="276" w:lineRule="auto"/>
              <w:rPr>
                <w:rFonts w:asciiTheme="minorHAnsi" w:hAnsiTheme="minorHAnsi" w:cs="Arial"/>
                <w:i/>
                <w:spacing w:val="0"/>
                <w:lang w:val="es-AR"/>
              </w:rPr>
            </w:pPr>
            <w:r w:rsidRPr="005A2EE9">
              <w:rPr>
                <w:rFonts w:asciiTheme="minorHAnsi" w:hAnsiTheme="minorHAnsi" w:cs="Arial"/>
                <w:i/>
                <w:spacing w:val="0"/>
                <w:lang w:val="es-AR"/>
              </w:rPr>
              <w:t>Nombre y Apellido del Investigador anfitrión, Título, Cargo, Departamento, Teléfono y Correo electrónico</w:t>
            </w:r>
          </w:p>
          <w:p w:rsidR="001B4945" w:rsidRPr="005A2EE9" w:rsidRDefault="001B4945" w:rsidP="005A2EE9">
            <w:pPr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1B4945" w:rsidRPr="005A2EE9" w:rsidRDefault="001B4945" w:rsidP="00DD1EBF">
            <w:pPr>
              <w:pStyle w:val="TypewrittenForm"/>
              <w:tabs>
                <w:tab w:val="left" w:pos="1080"/>
              </w:tabs>
              <w:spacing w:after="0" w:line="276" w:lineRule="auto"/>
              <w:ind w:left="383"/>
              <w:rPr>
                <w:rFonts w:asciiTheme="minorHAnsi" w:hAnsiTheme="minorHAnsi" w:cs="Arial"/>
                <w:i/>
                <w:spacing w:val="0"/>
                <w:lang w:val="es-AR"/>
              </w:rPr>
            </w:pPr>
            <w:r w:rsidRPr="005A2EE9">
              <w:rPr>
                <w:rFonts w:asciiTheme="minorHAnsi" w:hAnsiTheme="minorHAnsi" w:cs="Arial"/>
                <w:i/>
                <w:spacing w:val="0"/>
                <w:lang w:val="es-AR"/>
              </w:rPr>
              <w:t>Nombre y dirección postal de la institución anfitriona</w:t>
            </w:r>
          </w:p>
          <w:p w:rsidR="00CB58FD" w:rsidRPr="005A2EE9" w:rsidRDefault="001B4945" w:rsidP="005A2EE9">
            <w:pPr>
              <w:spacing w:before="120" w:after="120" w:line="276" w:lineRule="auto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5A2EE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A87685" w:rsidRPr="005A2EE9" w:rsidRDefault="00A87685" w:rsidP="005A2EE9">
      <w:pPr>
        <w:rPr>
          <w:rFonts w:asciiTheme="minorHAnsi" w:hAnsiTheme="minorHAnsi"/>
          <w:sz w:val="20"/>
          <w:szCs w:val="20"/>
        </w:rPr>
      </w:pPr>
    </w:p>
    <w:sectPr w:rsidR="00A87685" w:rsidRPr="005A2EE9" w:rsidSect="005A2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080" w:bottom="1440" w:left="108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FA" w:rsidRDefault="00833CFA" w:rsidP="003F537A">
      <w:r>
        <w:separator/>
      </w:r>
    </w:p>
  </w:endnote>
  <w:endnote w:type="continuationSeparator" w:id="0">
    <w:p w:rsidR="00833CFA" w:rsidRDefault="00833CFA" w:rsidP="003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0" w:rsidRDefault="003610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794"/>
      <w:gridCol w:w="1843"/>
      <w:gridCol w:w="4394"/>
    </w:tblGrid>
    <w:tr w:rsidR="00361010" w:rsidRPr="00290F19" w:rsidTr="00AA7F0B">
      <w:trPr>
        <w:trHeight w:val="998"/>
      </w:trPr>
      <w:tc>
        <w:tcPr>
          <w:tcW w:w="3794" w:type="dxa"/>
          <w:vAlign w:val="center"/>
        </w:tcPr>
        <w:p w:rsidR="00361010" w:rsidRPr="007134B6" w:rsidRDefault="00361010" w:rsidP="00AA7F0B">
          <w:pPr>
            <w:pStyle w:val="Piedepgina"/>
            <w:jc w:val="center"/>
          </w:pPr>
          <w:r>
            <w:rPr>
              <w:noProof/>
              <w:sz w:val="12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65927D84" wp14:editId="3FE6216C">
                <wp:simplePos x="0" y="0"/>
                <wp:positionH relativeFrom="column">
                  <wp:posOffset>-68580</wp:posOffset>
                </wp:positionH>
                <wp:positionV relativeFrom="paragraph">
                  <wp:posOffset>-134620</wp:posOffset>
                </wp:positionV>
                <wp:extent cx="1887220" cy="470535"/>
                <wp:effectExtent l="0" t="0" r="0" b="5715"/>
                <wp:wrapNone/>
                <wp:docPr id="1" name="Imagen 1" descr="C:\Users\ME\AppData\Local\Temp\Logo IFA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E\AppData\Local\Temp\Logo IFA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2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  <w:vAlign w:val="center"/>
        </w:tcPr>
        <w:p w:rsidR="00361010" w:rsidRPr="00290F19" w:rsidRDefault="00361010" w:rsidP="00AA7F0B">
          <w:pPr>
            <w:pStyle w:val="Piedepgina"/>
            <w:jc w:val="center"/>
            <w:rPr>
              <w:rFonts w:ascii="Calibri" w:hAnsi="Calibri"/>
            </w:rPr>
          </w:pPr>
          <w:r w:rsidRPr="00290F19">
            <w:rPr>
              <w:rFonts w:ascii="Calibri" w:hAnsi="Calibri"/>
              <w:sz w:val="22"/>
            </w:rPr>
            <w:t xml:space="preserve">Página </w:t>
          </w:r>
          <w:r w:rsidRPr="00290F19">
            <w:rPr>
              <w:rFonts w:ascii="Calibri" w:hAnsi="Calibri"/>
              <w:b/>
              <w:sz w:val="22"/>
            </w:rPr>
            <w:fldChar w:fldCharType="begin"/>
          </w:r>
          <w:r w:rsidRPr="00290F19">
            <w:rPr>
              <w:rFonts w:ascii="Calibri" w:hAnsi="Calibri"/>
              <w:b/>
              <w:sz w:val="22"/>
            </w:rPr>
            <w:instrText>PAGE</w:instrText>
          </w:r>
          <w:r w:rsidRPr="00290F19">
            <w:rPr>
              <w:rFonts w:ascii="Calibri" w:hAnsi="Calibri"/>
              <w:b/>
              <w:sz w:val="22"/>
            </w:rPr>
            <w:fldChar w:fldCharType="separate"/>
          </w:r>
          <w:r w:rsidR="00275CA9">
            <w:rPr>
              <w:rFonts w:ascii="Calibri" w:hAnsi="Calibri"/>
              <w:b/>
              <w:noProof/>
              <w:sz w:val="22"/>
            </w:rPr>
            <w:t>1</w:t>
          </w:r>
          <w:r w:rsidRPr="00290F19">
            <w:rPr>
              <w:rFonts w:ascii="Calibri" w:hAnsi="Calibri"/>
              <w:b/>
              <w:sz w:val="22"/>
            </w:rPr>
            <w:fldChar w:fldCharType="end"/>
          </w:r>
          <w:r w:rsidRPr="00290F19">
            <w:rPr>
              <w:rFonts w:ascii="Calibri" w:hAnsi="Calibri"/>
              <w:sz w:val="22"/>
            </w:rPr>
            <w:t xml:space="preserve"> de </w:t>
          </w:r>
          <w:r w:rsidRPr="00290F19">
            <w:rPr>
              <w:rFonts w:ascii="Calibri" w:hAnsi="Calibri"/>
              <w:b/>
              <w:sz w:val="22"/>
            </w:rPr>
            <w:fldChar w:fldCharType="begin"/>
          </w:r>
          <w:r w:rsidRPr="00290F19">
            <w:rPr>
              <w:rFonts w:ascii="Calibri" w:hAnsi="Calibri"/>
              <w:b/>
              <w:sz w:val="22"/>
            </w:rPr>
            <w:instrText>NUMPAGES</w:instrText>
          </w:r>
          <w:r w:rsidRPr="00290F19">
            <w:rPr>
              <w:rFonts w:ascii="Calibri" w:hAnsi="Calibri"/>
              <w:b/>
              <w:sz w:val="22"/>
            </w:rPr>
            <w:fldChar w:fldCharType="separate"/>
          </w:r>
          <w:r w:rsidR="00275CA9">
            <w:rPr>
              <w:rFonts w:ascii="Calibri" w:hAnsi="Calibri"/>
              <w:b/>
              <w:noProof/>
              <w:sz w:val="22"/>
            </w:rPr>
            <w:t>2</w:t>
          </w:r>
          <w:r w:rsidRPr="00290F19"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4394" w:type="dxa"/>
          <w:vAlign w:val="center"/>
        </w:tcPr>
        <w:p w:rsidR="00361010" w:rsidRPr="00290F19" w:rsidRDefault="00361010" w:rsidP="00AA7F0B">
          <w:pPr>
            <w:pStyle w:val="Piedepgina"/>
            <w:jc w:val="right"/>
            <w:rPr>
              <w:rFonts w:ascii="Arial" w:hAnsi="Arial" w:cs="Arial"/>
              <w:color w:val="0000FF"/>
              <w:sz w:val="12"/>
              <w:szCs w:val="22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7A9CF85C" wp14:editId="72F0D03D">
                <wp:extent cx="2613546" cy="323351"/>
                <wp:effectExtent l="0" t="0" r="0" b="63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NCI-Bec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125" cy="333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61010" w:rsidRPr="00290F19" w:rsidRDefault="00361010" w:rsidP="00AA7F0B">
          <w:pPr>
            <w:pStyle w:val="Piedepgina"/>
            <w:ind w:left="684"/>
            <w:jc w:val="right"/>
            <w:rPr>
              <w:sz w:val="12"/>
            </w:rPr>
          </w:pPr>
        </w:p>
      </w:tc>
    </w:tr>
  </w:tbl>
  <w:p w:rsidR="00833CFA" w:rsidRPr="00BF4B52" w:rsidRDefault="00833CFA" w:rsidP="00231112">
    <w:pPr>
      <w:pStyle w:val="Piedepgina"/>
      <w:tabs>
        <w:tab w:val="clear" w:pos="4419"/>
        <w:tab w:val="clear" w:pos="8838"/>
        <w:tab w:val="center" w:pos="-1843"/>
        <w:tab w:val="right" w:pos="1105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0" w:rsidRDefault="003610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FA" w:rsidRDefault="00833CFA" w:rsidP="003F537A">
      <w:r>
        <w:separator/>
      </w:r>
    </w:p>
  </w:footnote>
  <w:footnote w:type="continuationSeparator" w:id="0">
    <w:p w:rsidR="00833CFA" w:rsidRDefault="00833CFA" w:rsidP="003F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0" w:rsidRDefault="003610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5033"/>
    </w:tblGrid>
    <w:tr w:rsidR="00F73E5B" w:rsidTr="000B78AD">
      <w:tc>
        <w:tcPr>
          <w:tcW w:w="5058" w:type="dxa"/>
          <w:vAlign w:val="center"/>
        </w:tcPr>
        <w:p w:rsidR="00F73E5B" w:rsidRDefault="00361010" w:rsidP="000B78AD">
          <w:pPr>
            <w:pStyle w:val="Encabezado"/>
            <w:rPr>
              <w:noProof/>
              <w:lang w:val="es-AR" w:eastAsia="es-AR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47203D12" wp14:editId="3AD3C0D8">
                <wp:extent cx="971550" cy="956945"/>
                <wp:effectExtent l="0" t="0" r="0" b="0"/>
                <wp:docPr id="3" name="Image 8" descr="C:\Users\salvanm\AppData\Local\Microsoft\Windows\Temporary Internet Files\Content.Word\LOGO MEAE FIN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8" descr="C:\Users\salvanm\AppData\Local\Microsoft\Windows\Temporary Internet Files\Content.Word\LOGO MEAE 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  <w:vAlign w:val="center"/>
        </w:tcPr>
        <w:p w:rsidR="00F73E5B" w:rsidRDefault="00F73E5B" w:rsidP="000B78AD">
          <w:pPr>
            <w:pStyle w:val="Encabezado"/>
            <w:jc w:val="right"/>
            <w:rPr>
              <w:noProof/>
              <w:lang w:val="es-AR" w:eastAsia="es-AR"/>
            </w:rPr>
          </w:pPr>
          <w:r w:rsidRPr="001C754C">
            <w:rPr>
              <w:noProof/>
              <w:sz w:val="32"/>
              <w:lang w:val="es-AR" w:eastAsia="es-AR"/>
            </w:rPr>
            <w:drawing>
              <wp:inline distT="0" distB="0" distL="0" distR="0" wp14:anchorId="6899E81F" wp14:editId="736ADC4D">
                <wp:extent cx="2664000" cy="478913"/>
                <wp:effectExtent l="0" t="0" r="317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ed-2017-sin depo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4000" cy="47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CFA" w:rsidRPr="00D60334" w:rsidRDefault="00833CFA" w:rsidP="00231112">
    <w:pPr>
      <w:pStyle w:val="Encabezado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0" w:rsidRDefault="003610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B84"/>
    <w:multiLevelType w:val="hybridMultilevel"/>
    <w:tmpl w:val="55EE16E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F23"/>
    <w:multiLevelType w:val="hybridMultilevel"/>
    <w:tmpl w:val="2C785560"/>
    <w:lvl w:ilvl="0" w:tplc="BC6E4D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F66"/>
    <w:multiLevelType w:val="hybridMultilevel"/>
    <w:tmpl w:val="2E0837C2"/>
    <w:lvl w:ilvl="0" w:tplc="BC6E4D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3366B6"/>
    <w:multiLevelType w:val="hybridMultilevel"/>
    <w:tmpl w:val="DB96C16C"/>
    <w:lvl w:ilvl="0" w:tplc="D720857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B936B4"/>
    <w:multiLevelType w:val="hybridMultilevel"/>
    <w:tmpl w:val="47783A04"/>
    <w:lvl w:ilvl="0" w:tplc="F0E897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color="FFFFFF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A46A8"/>
    <w:multiLevelType w:val="hybridMultilevel"/>
    <w:tmpl w:val="963C22B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7B77"/>
    <w:multiLevelType w:val="hybridMultilevel"/>
    <w:tmpl w:val="B29226F6"/>
    <w:lvl w:ilvl="0" w:tplc="2FFC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78D7"/>
    <w:multiLevelType w:val="hybridMultilevel"/>
    <w:tmpl w:val="94389980"/>
    <w:lvl w:ilvl="0" w:tplc="8ECE0FC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7E44"/>
    <w:multiLevelType w:val="hybridMultilevel"/>
    <w:tmpl w:val="78281B16"/>
    <w:lvl w:ilvl="0" w:tplc="854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w5tJMNy9fq714NfW5xQaR9KJJw=" w:salt="yXNaDwEnTWzwd5Nyh7F1J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7A"/>
    <w:rsid w:val="00044BE1"/>
    <w:rsid w:val="0007489E"/>
    <w:rsid w:val="000755BB"/>
    <w:rsid w:val="000B1453"/>
    <w:rsid w:val="00124E16"/>
    <w:rsid w:val="00142D8C"/>
    <w:rsid w:val="001435D0"/>
    <w:rsid w:val="001B4945"/>
    <w:rsid w:val="001B6B1F"/>
    <w:rsid w:val="00211914"/>
    <w:rsid w:val="00231112"/>
    <w:rsid w:val="002466D4"/>
    <w:rsid w:val="00275CA9"/>
    <w:rsid w:val="002A026E"/>
    <w:rsid w:val="002A6434"/>
    <w:rsid w:val="002B1488"/>
    <w:rsid w:val="002F364E"/>
    <w:rsid w:val="00361010"/>
    <w:rsid w:val="003F537A"/>
    <w:rsid w:val="004024FD"/>
    <w:rsid w:val="00417606"/>
    <w:rsid w:val="0044772F"/>
    <w:rsid w:val="00472FBB"/>
    <w:rsid w:val="004960C2"/>
    <w:rsid w:val="004D7651"/>
    <w:rsid w:val="005009E7"/>
    <w:rsid w:val="00521CBE"/>
    <w:rsid w:val="00564E37"/>
    <w:rsid w:val="00580C82"/>
    <w:rsid w:val="005A2EE9"/>
    <w:rsid w:val="005E300F"/>
    <w:rsid w:val="00611C40"/>
    <w:rsid w:val="00624A58"/>
    <w:rsid w:val="00633373"/>
    <w:rsid w:val="00635764"/>
    <w:rsid w:val="00674F44"/>
    <w:rsid w:val="00766138"/>
    <w:rsid w:val="007B59F9"/>
    <w:rsid w:val="008245F6"/>
    <w:rsid w:val="008305B7"/>
    <w:rsid w:val="00833CFA"/>
    <w:rsid w:val="008574A2"/>
    <w:rsid w:val="00876E2E"/>
    <w:rsid w:val="008A79B9"/>
    <w:rsid w:val="008F3288"/>
    <w:rsid w:val="009C276B"/>
    <w:rsid w:val="009D2058"/>
    <w:rsid w:val="009E7B56"/>
    <w:rsid w:val="009F1825"/>
    <w:rsid w:val="00A02D20"/>
    <w:rsid w:val="00A20D86"/>
    <w:rsid w:val="00A32D66"/>
    <w:rsid w:val="00A532CA"/>
    <w:rsid w:val="00A87685"/>
    <w:rsid w:val="00AA5CD7"/>
    <w:rsid w:val="00AC4690"/>
    <w:rsid w:val="00AC7A75"/>
    <w:rsid w:val="00AD0851"/>
    <w:rsid w:val="00AD1D01"/>
    <w:rsid w:val="00AD5C07"/>
    <w:rsid w:val="00B70E5A"/>
    <w:rsid w:val="00C45A62"/>
    <w:rsid w:val="00C90E77"/>
    <w:rsid w:val="00C96451"/>
    <w:rsid w:val="00CB58FD"/>
    <w:rsid w:val="00CC09A3"/>
    <w:rsid w:val="00D63B29"/>
    <w:rsid w:val="00D909AE"/>
    <w:rsid w:val="00E93BE6"/>
    <w:rsid w:val="00ED52CB"/>
    <w:rsid w:val="00EE6980"/>
    <w:rsid w:val="00F40F87"/>
    <w:rsid w:val="00F4478F"/>
    <w:rsid w:val="00F638F2"/>
    <w:rsid w:val="00F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7A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Epgrafe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7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writtenForm">
    <w:name w:val="Typewritten Form"/>
    <w:rsid w:val="003F537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</w:rPr>
  </w:style>
  <w:style w:type="paragraph" w:customStyle="1" w:styleId="Bullet">
    <w:name w:val="Bullet"/>
    <w:basedOn w:val="Normal"/>
    <w:rsid w:val="003F537A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7489E"/>
    <w:pPr>
      <w:ind w:left="720"/>
      <w:contextualSpacing/>
    </w:pPr>
  </w:style>
  <w:style w:type="paragraph" w:customStyle="1" w:styleId="m8539599243211521791m-3171962585370631968gmail-bodytext">
    <w:name w:val="m_8539599243211521791m_-3171962585370631968gmail-bodytext"/>
    <w:basedOn w:val="Normal"/>
    <w:rsid w:val="001435D0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7A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Epgrafe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5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7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writtenForm">
    <w:name w:val="Typewritten Form"/>
    <w:rsid w:val="003F537A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</w:rPr>
  </w:style>
  <w:style w:type="paragraph" w:customStyle="1" w:styleId="Bullet">
    <w:name w:val="Bullet"/>
    <w:basedOn w:val="Normal"/>
    <w:rsid w:val="003F537A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7489E"/>
    <w:pPr>
      <w:ind w:left="720"/>
      <w:contextualSpacing/>
    </w:pPr>
  </w:style>
  <w:style w:type="paragraph" w:customStyle="1" w:styleId="m8539599243211521791m-3171962585370631968gmail-bodytext">
    <w:name w:val="m_8539599243211521791m_-3171962585370631968gmail-bodytext"/>
    <w:basedOn w:val="Normal"/>
    <w:rsid w:val="001435D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</cp:lastModifiedBy>
  <cp:revision>8</cp:revision>
  <dcterms:created xsi:type="dcterms:W3CDTF">2019-01-09T15:38:00Z</dcterms:created>
  <dcterms:modified xsi:type="dcterms:W3CDTF">2019-03-06T18:10:00Z</dcterms:modified>
</cp:coreProperties>
</file>